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3A" w:rsidRDefault="00F9653A" w:rsidP="00F9653A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F9653A" w:rsidRDefault="00F9653A" w:rsidP="00F9653A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F9653A" w:rsidRPr="00F9653A" w:rsidRDefault="00F9653A" w:rsidP="00F9653A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F9653A">
        <w:rPr>
          <w:rFonts w:asciiTheme="majorBidi" w:hAnsiTheme="majorBidi" w:cstheme="majorBidi"/>
          <w:sz w:val="32"/>
          <w:szCs w:val="32"/>
        </w:rPr>
        <w:t>AVIS DE MODIFICATION</w:t>
      </w:r>
    </w:p>
    <w:p w:rsidR="00F9653A" w:rsidRPr="00F9653A" w:rsidRDefault="00F9653A" w:rsidP="00F9653A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F9653A">
        <w:rPr>
          <w:rFonts w:asciiTheme="majorBidi" w:hAnsiTheme="majorBidi" w:cstheme="majorBidi"/>
          <w:sz w:val="32"/>
          <w:szCs w:val="32"/>
        </w:rPr>
        <w:t>CHANGEMENT DE DENOMINATION SOCIALE D’UNE SOCIETE</w:t>
      </w:r>
    </w:p>
    <w:p w:rsidR="00F9653A" w:rsidRPr="00F9653A" w:rsidRDefault="00F9653A" w:rsidP="00F9653A">
      <w:pPr>
        <w:rPr>
          <w:rFonts w:asciiTheme="majorBidi" w:hAnsiTheme="majorBidi" w:cstheme="majorBidi"/>
          <w:sz w:val="28"/>
          <w:szCs w:val="28"/>
        </w:rPr>
      </w:pPr>
    </w:p>
    <w:p w:rsidR="00F9653A" w:rsidRPr="00F9653A" w:rsidRDefault="00F9653A" w:rsidP="00F9653A">
      <w:pPr>
        <w:rPr>
          <w:rFonts w:asciiTheme="majorBidi" w:hAnsiTheme="majorBidi" w:cstheme="majorBidi"/>
          <w:sz w:val="28"/>
          <w:szCs w:val="28"/>
        </w:rPr>
      </w:pPr>
      <w:r w:rsidRPr="00F9653A">
        <w:rPr>
          <w:rFonts w:asciiTheme="majorBidi" w:hAnsiTheme="majorBidi" w:cstheme="majorBidi"/>
          <w:sz w:val="28"/>
          <w:szCs w:val="28"/>
        </w:rPr>
        <w:t>Dénomination sociale : [ancienne dénomination sociale de la société]</w:t>
      </w:r>
    </w:p>
    <w:p w:rsidR="00F9653A" w:rsidRPr="00F9653A" w:rsidRDefault="00F9653A" w:rsidP="00F9653A">
      <w:pPr>
        <w:rPr>
          <w:rFonts w:asciiTheme="majorBidi" w:hAnsiTheme="majorBidi" w:cstheme="majorBidi"/>
          <w:sz w:val="28"/>
          <w:szCs w:val="28"/>
        </w:rPr>
      </w:pPr>
      <w:r w:rsidRPr="00F9653A">
        <w:rPr>
          <w:rFonts w:asciiTheme="majorBidi" w:hAnsiTheme="majorBidi" w:cstheme="majorBidi"/>
          <w:sz w:val="28"/>
          <w:szCs w:val="28"/>
        </w:rPr>
        <w:t xml:space="preserve">Forme : [forme juridique de la société </w:t>
      </w:r>
      <w:proofErr w:type="gramStart"/>
      <w:r w:rsidRPr="00F9653A">
        <w:rPr>
          <w:rFonts w:asciiTheme="majorBidi" w:hAnsiTheme="majorBidi" w:cstheme="majorBidi"/>
          <w:sz w:val="28"/>
          <w:szCs w:val="28"/>
        </w:rPr>
        <w:t>: ]</w:t>
      </w:r>
      <w:proofErr w:type="gramEnd"/>
    </w:p>
    <w:p w:rsidR="00F9653A" w:rsidRPr="00F9653A" w:rsidRDefault="00F9653A" w:rsidP="00F9653A">
      <w:pPr>
        <w:rPr>
          <w:rFonts w:asciiTheme="majorBidi" w:hAnsiTheme="majorBidi" w:cstheme="majorBidi"/>
          <w:sz w:val="28"/>
          <w:szCs w:val="28"/>
        </w:rPr>
      </w:pPr>
      <w:r w:rsidRPr="00F9653A">
        <w:rPr>
          <w:rFonts w:asciiTheme="majorBidi" w:hAnsiTheme="majorBidi" w:cstheme="majorBidi"/>
          <w:sz w:val="28"/>
          <w:szCs w:val="28"/>
        </w:rPr>
        <w:t>Siège social : [lieu du siège social de la société]</w:t>
      </w:r>
    </w:p>
    <w:p w:rsidR="00F9653A" w:rsidRPr="00F9653A" w:rsidRDefault="00F9653A" w:rsidP="00F9653A">
      <w:pPr>
        <w:rPr>
          <w:rFonts w:asciiTheme="majorBidi" w:hAnsiTheme="majorBidi" w:cstheme="majorBidi"/>
          <w:sz w:val="28"/>
          <w:szCs w:val="28"/>
        </w:rPr>
      </w:pPr>
      <w:r w:rsidRPr="00F9653A">
        <w:rPr>
          <w:rFonts w:asciiTheme="majorBidi" w:hAnsiTheme="majorBidi" w:cstheme="majorBidi"/>
          <w:sz w:val="28"/>
          <w:szCs w:val="28"/>
        </w:rPr>
        <w:t>Capital social : [montant du capital social en DHS]</w:t>
      </w:r>
    </w:p>
    <w:p w:rsidR="00F9653A" w:rsidRPr="00F9653A" w:rsidRDefault="00F9653A" w:rsidP="00F9653A">
      <w:pPr>
        <w:rPr>
          <w:rFonts w:asciiTheme="majorBidi" w:hAnsiTheme="majorBidi" w:cstheme="majorBidi"/>
          <w:sz w:val="28"/>
          <w:szCs w:val="28"/>
        </w:rPr>
      </w:pPr>
      <w:r w:rsidRPr="00F9653A">
        <w:rPr>
          <w:rFonts w:asciiTheme="majorBidi" w:hAnsiTheme="majorBidi" w:cstheme="majorBidi"/>
          <w:sz w:val="28"/>
          <w:szCs w:val="28"/>
        </w:rPr>
        <w:t>Numéro R.C : [numéro] R.C [ville]</w:t>
      </w:r>
    </w:p>
    <w:p w:rsidR="00F9653A" w:rsidRPr="00F9653A" w:rsidRDefault="00F9653A" w:rsidP="00F9653A">
      <w:pPr>
        <w:rPr>
          <w:rFonts w:asciiTheme="majorBidi" w:hAnsiTheme="majorBidi" w:cstheme="majorBidi"/>
          <w:sz w:val="28"/>
          <w:szCs w:val="28"/>
        </w:rPr>
      </w:pPr>
      <w:r w:rsidRPr="00F9653A">
        <w:rPr>
          <w:rFonts w:asciiTheme="majorBidi" w:hAnsiTheme="majorBidi" w:cstheme="majorBidi"/>
          <w:sz w:val="28"/>
          <w:szCs w:val="28"/>
        </w:rPr>
        <w:t>Par décision de l’Assemblée Générale Extraordinaire en date du [date de l’AGE] il a été pris acte de changer la dénomination de la société, à compter du [date d’effet du changement de dénomination sociale], pour [nouvelle dénomination sociale]. L’article [numéro] des statuts a été modifié, en conséquence.</w:t>
      </w:r>
    </w:p>
    <w:p w:rsidR="00000AE9" w:rsidRPr="00F9653A" w:rsidRDefault="00F9653A" w:rsidP="00F9653A">
      <w:r w:rsidRPr="00F9653A">
        <w:rPr>
          <w:rFonts w:asciiTheme="majorBidi" w:hAnsiTheme="majorBidi" w:cstheme="majorBidi"/>
          <w:sz w:val="28"/>
          <w:szCs w:val="28"/>
        </w:rPr>
        <w:t>Le dépôt légal a été effectué au (Greffe du Tribunal de Commerce) [ville] ou (Tribunal d’Instance) [ville] ou (Centre Régional d’Investissement) [ville] le ……………… sous le N° …………………………..</w:t>
      </w:r>
    </w:p>
    <w:sectPr w:rsidR="00000AE9" w:rsidRPr="00F9653A" w:rsidSect="0013026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0B1F"/>
    <w:multiLevelType w:val="hybridMultilevel"/>
    <w:tmpl w:val="AC781F1E"/>
    <w:lvl w:ilvl="0" w:tplc="28C44610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592C6AF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07AFD0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CE4CB7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0A232D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15ACB4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320FF3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D92429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B8E813D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40900AE"/>
    <w:multiLevelType w:val="multilevel"/>
    <w:tmpl w:val="93DE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70214"/>
    <w:multiLevelType w:val="hybridMultilevel"/>
    <w:tmpl w:val="C4CEBCF6"/>
    <w:lvl w:ilvl="0" w:tplc="A77A8F2C">
      <w:start w:val="3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1390C61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EA2F3F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2185B4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32AFEF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19E88D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738EE5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0E4127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93EDA1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6C01965"/>
    <w:multiLevelType w:val="multilevel"/>
    <w:tmpl w:val="FA6A74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6E35953"/>
    <w:multiLevelType w:val="multilevel"/>
    <w:tmpl w:val="3D20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CF1161"/>
    <w:multiLevelType w:val="multilevel"/>
    <w:tmpl w:val="DEBA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F26550"/>
    <w:multiLevelType w:val="hybridMultilevel"/>
    <w:tmpl w:val="EB8A9B00"/>
    <w:lvl w:ilvl="0" w:tplc="CCD470BC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4AB2F1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B6E1A5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7B0A71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9542B1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F8A843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E3E951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140259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95898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1CA4014E"/>
    <w:multiLevelType w:val="multilevel"/>
    <w:tmpl w:val="682276F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2192286F"/>
    <w:multiLevelType w:val="multilevel"/>
    <w:tmpl w:val="A784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BB4ACC"/>
    <w:multiLevelType w:val="multilevel"/>
    <w:tmpl w:val="5A5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6D2091"/>
    <w:multiLevelType w:val="multilevel"/>
    <w:tmpl w:val="1B644BE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277C0AB5"/>
    <w:multiLevelType w:val="multilevel"/>
    <w:tmpl w:val="025C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D6736B"/>
    <w:multiLevelType w:val="multilevel"/>
    <w:tmpl w:val="3A8A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7675E4"/>
    <w:multiLevelType w:val="multilevel"/>
    <w:tmpl w:val="1332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4900A5"/>
    <w:multiLevelType w:val="hybridMultilevel"/>
    <w:tmpl w:val="C932148E"/>
    <w:lvl w:ilvl="0" w:tplc="EE6686A4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E85CA50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862444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F80DC7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8A82BF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56835E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286DF4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C6E2A2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3067B9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2A6A5C50"/>
    <w:multiLevelType w:val="multilevel"/>
    <w:tmpl w:val="41EC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5B6BB6"/>
    <w:multiLevelType w:val="multilevel"/>
    <w:tmpl w:val="E348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395FB3"/>
    <w:multiLevelType w:val="multilevel"/>
    <w:tmpl w:val="55D2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A571E6"/>
    <w:multiLevelType w:val="multilevel"/>
    <w:tmpl w:val="CD9EE4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34101686"/>
    <w:multiLevelType w:val="multilevel"/>
    <w:tmpl w:val="81D2D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3464237B"/>
    <w:multiLevelType w:val="multilevel"/>
    <w:tmpl w:val="CB0A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CC7E5E"/>
    <w:multiLevelType w:val="multilevel"/>
    <w:tmpl w:val="6D9C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326534"/>
    <w:multiLevelType w:val="multilevel"/>
    <w:tmpl w:val="880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A54E30"/>
    <w:multiLevelType w:val="multilevel"/>
    <w:tmpl w:val="21EA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B64AA3"/>
    <w:multiLevelType w:val="hybridMultilevel"/>
    <w:tmpl w:val="1A383CB0"/>
    <w:lvl w:ilvl="0" w:tplc="B09E3914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086ED71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24EAF2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B662AA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B164D9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ED8BB1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02D99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F703E1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FEE9E1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nsid w:val="411B72E9"/>
    <w:multiLevelType w:val="multilevel"/>
    <w:tmpl w:val="5B62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E71B6B"/>
    <w:multiLevelType w:val="multilevel"/>
    <w:tmpl w:val="21E00F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50AA5ACD"/>
    <w:multiLevelType w:val="multilevel"/>
    <w:tmpl w:val="4EA6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197489"/>
    <w:multiLevelType w:val="multilevel"/>
    <w:tmpl w:val="DB42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777869"/>
    <w:multiLevelType w:val="multilevel"/>
    <w:tmpl w:val="3D3EE7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56507468"/>
    <w:multiLevelType w:val="multilevel"/>
    <w:tmpl w:val="3454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A231AF"/>
    <w:multiLevelType w:val="multilevel"/>
    <w:tmpl w:val="7B34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0D2357"/>
    <w:multiLevelType w:val="hybridMultilevel"/>
    <w:tmpl w:val="CDAA6FEE"/>
    <w:lvl w:ilvl="0" w:tplc="7BC83C68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EECA6C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D74943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10298E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196634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40E555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C40AD5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1B66B2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7C4E15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59C06C4C"/>
    <w:multiLevelType w:val="multilevel"/>
    <w:tmpl w:val="01E2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1B5B86"/>
    <w:multiLevelType w:val="multilevel"/>
    <w:tmpl w:val="B48E5A0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>
    <w:nsid w:val="60E2151E"/>
    <w:multiLevelType w:val="multilevel"/>
    <w:tmpl w:val="A11E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C4065F"/>
    <w:multiLevelType w:val="multilevel"/>
    <w:tmpl w:val="324A90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>
    <w:nsid w:val="6FDE682C"/>
    <w:multiLevelType w:val="multilevel"/>
    <w:tmpl w:val="6C60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E5E9A"/>
    <w:multiLevelType w:val="hybridMultilevel"/>
    <w:tmpl w:val="06A67740"/>
    <w:lvl w:ilvl="0" w:tplc="74DE001E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D68E8A9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112AFE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F384E5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962A9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614A31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95E6B4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B4A01E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EE4789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>
    <w:nsid w:val="756324C4"/>
    <w:multiLevelType w:val="multilevel"/>
    <w:tmpl w:val="6B42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CD4BB1"/>
    <w:multiLevelType w:val="multilevel"/>
    <w:tmpl w:val="0D34C5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>
    <w:nsid w:val="7C230B81"/>
    <w:multiLevelType w:val="multilevel"/>
    <w:tmpl w:val="1E5C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702085"/>
    <w:multiLevelType w:val="hybridMultilevel"/>
    <w:tmpl w:val="7A3E0BC4"/>
    <w:lvl w:ilvl="0" w:tplc="CB782F62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1B34FC1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0D4CAD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1C0741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A48A3D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4D41C3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18370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DB0EC9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88045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1"/>
  </w:num>
  <w:num w:numId="3">
    <w:abstractNumId w:val="41"/>
  </w:num>
  <w:num w:numId="4">
    <w:abstractNumId w:val="9"/>
  </w:num>
  <w:num w:numId="5">
    <w:abstractNumId w:val="31"/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24"/>
  </w:num>
  <w:num w:numId="8">
    <w:abstractNumId w:val="37"/>
  </w:num>
  <w:num w:numId="9">
    <w:abstractNumId w:val="20"/>
  </w:num>
  <w:num w:numId="10">
    <w:abstractNumId w:val="15"/>
  </w:num>
  <w:num w:numId="11">
    <w:abstractNumId w:val="17"/>
  </w:num>
  <w:num w:numId="12">
    <w:abstractNumId w:val="18"/>
    <w:lvlOverride w:ilvl="0">
      <w:lvl w:ilvl="0">
        <w:numFmt w:val="decimal"/>
        <w:lvlText w:val="%1."/>
        <w:lvlJc w:val="left"/>
      </w:lvl>
    </w:lvlOverride>
  </w:num>
  <w:num w:numId="13">
    <w:abstractNumId w:val="42"/>
  </w:num>
  <w:num w:numId="14">
    <w:abstractNumId w:val="39"/>
  </w:num>
  <w:num w:numId="15">
    <w:abstractNumId w:val="16"/>
  </w:num>
  <w:num w:numId="16">
    <w:abstractNumId w:val="25"/>
  </w:num>
  <w:num w:numId="17">
    <w:abstractNumId w:val="35"/>
  </w:num>
  <w:num w:numId="18">
    <w:abstractNumId w:val="36"/>
    <w:lvlOverride w:ilvl="0">
      <w:lvl w:ilvl="0">
        <w:numFmt w:val="decimal"/>
        <w:lvlText w:val="%1."/>
        <w:lvlJc w:val="left"/>
      </w:lvl>
    </w:lvlOverride>
  </w:num>
  <w:num w:numId="19">
    <w:abstractNumId w:val="6"/>
  </w:num>
  <w:num w:numId="20">
    <w:abstractNumId w:val="2"/>
  </w:num>
  <w:num w:numId="21">
    <w:abstractNumId w:val="13"/>
  </w:num>
  <w:num w:numId="22">
    <w:abstractNumId w:val="27"/>
  </w:num>
  <w:num w:numId="23">
    <w:abstractNumId w:val="1"/>
  </w:num>
  <w:num w:numId="24">
    <w:abstractNumId w:val="12"/>
  </w:num>
  <w:num w:numId="25">
    <w:abstractNumId w:val="34"/>
    <w:lvlOverride w:ilvl="0">
      <w:lvl w:ilvl="0">
        <w:numFmt w:val="decimal"/>
        <w:lvlText w:val="%1."/>
        <w:lvlJc w:val="left"/>
      </w:lvl>
    </w:lvlOverride>
  </w:num>
  <w:num w:numId="26">
    <w:abstractNumId w:val="32"/>
  </w:num>
  <w:num w:numId="27">
    <w:abstractNumId w:val="22"/>
  </w:num>
  <w:num w:numId="28">
    <w:abstractNumId w:val="28"/>
  </w:num>
  <w:num w:numId="29">
    <w:abstractNumId w:val="21"/>
  </w:num>
  <w:num w:numId="30">
    <w:abstractNumId w:val="4"/>
  </w:num>
  <w:num w:numId="31">
    <w:abstractNumId w:val="19"/>
    <w:lvlOverride w:ilvl="0">
      <w:lvl w:ilvl="0">
        <w:numFmt w:val="decimal"/>
        <w:lvlText w:val="%1."/>
        <w:lvlJc w:val="left"/>
      </w:lvl>
    </w:lvlOverride>
  </w:num>
  <w:num w:numId="32">
    <w:abstractNumId w:val="14"/>
  </w:num>
  <w:num w:numId="33">
    <w:abstractNumId w:val="30"/>
  </w:num>
  <w:num w:numId="34">
    <w:abstractNumId w:val="3"/>
    <w:lvlOverride w:ilvl="0">
      <w:lvl w:ilvl="0">
        <w:numFmt w:val="decimal"/>
        <w:lvlText w:val="%1."/>
        <w:lvlJc w:val="left"/>
      </w:lvl>
    </w:lvlOverride>
  </w:num>
  <w:num w:numId="35">
    <w:abstractNumId w:val="40"/>
    <w:lvlOverride w:ilvl="0">
      <w:lvl w:ilvl="0">
        <w:numFmt w:val="decimal"/>
        <w:lvlText w:val="%1."/>
        <w:lvlJc w:val="left"/>
      </w:lvl>
    </w:lvlOverride>
  </w:num>
  <w:num w:numId="36">
    <w:abstractNumId w:val="5"/>
  </w:num>
  <w:num w:numId="37">
    <w:abstractNumId w:val="0"/>
  </w:num>
  <w:num w:numId="38">
    <w:abstractNumId w:val="0"/>
    <w:lvlOverride w:ilvl="0">
      <w:lvl w:ilvl="0" w:tplc="28C44610">
        <w:numFmt w:val="decimal"/>
        <w:lvlText w:val="%1."/>
        <w:lvlJc w:val="left"/>
      </w:lvl>
    </w:lvlOverride>
  </w:num>
  <w:num w:numId="39">
    <w:abstractNumId w:val="8"/>
  </w:num>
  <w:num w:numId="40">
    <w:abstractNumId w:val="10"/>
    <w:lvlOverride w:ilvl="0">
      <w:lvl w:ilvl="0">
        <w:numFmt w:val="decimal"/>
        <w:lvlText w:val="%1."/>
        <w:lvlJc w:val="left"/>
      </w:lvl>
    </w:lvlOverride>
  </w:num>
  <w:num w:numId="41">
    <w:abstractNumId w:val="29"/>
    <w:lvlOverride w:ilvl="0">
      <w:lvl w:ilvl="0">
        <w:numFmt w:val="decimal"/>
        <w:lvlText w:val="%1."/>
        <w:lvlJc w:val="left"/>
      </w:lvl>
    </w:lvlOverride>
  </w:num>
  <w:num w:numId="42">
    <w:abstractNumId w:val="33"/>
  </w:num>
  <w:num w:numId="43">
    <w:abstractNumId w:val="26"/>
    <w:lvlOverride w:ilvl="0">
      <w:lvl w:ilvl="0">
        <w:numFmt w:val="decimal"/>
        <w:lvlText w:val="%1."/>
        <w:lvlJc w:val="left"/>
      </w:lvl>
    </w:lvlOverride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406"/>
    <w:rsid w:val="00000AE9"/>
    <w:rsid w:val="00014D0F"/>
    <w:rsid w:val="00130266"/>
    <w:rsid w:val="005C4406"/>
    <w:rsid w:val="00B53ACF"/>
    <w:rsid w:val="00F9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A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C44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692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besinesswbg@gmail.com</dc:creator>
  <cp:lastModifiedBy>besinesswbg@gmail.com</cp:lastModifiedBy>
  <cp:revision>2</cp:revision>
  <dcterms:created xsi:type="dcterms:W3CDTF">2021-06-14T23:28:00Z</dcterms:created>
  <dcterms:modified xsi:type="dcterms:W3CDTF">2021-06-14T23:28:00Z</dcterms:modified>
</cp:coreProperties>
</file>